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15469" w14:textId="2D0B2A05" w:rsidR="00AF6492" w:rsidRDefault="0046227F">
      <w:r w:rsidRPr="0046227F">
        <w:t>https://www.facebook.com/watch/?ref=saved&amp;v=577793706925571</w:t>
      </w:r>
    </w:p>
    <w:sectPr w:rsidR="00AF6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92"/>
    <w:rsid w:val="0046227F"/>
    <w:rsid w:val="00A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D38D2-49D4-4121-8117-A28854E4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Talukdar</dc:creator>
  <cp:keywords/>
  <dc:description/>
  <cp:lastModifiedBy>Abdul Talukdar</cp:lastModifiedBy>
  <cp:revision>3</cp:revision>
  <dcterms:created xsi:type="dcterms:W3CDTF">2022-05-22T05:30:00Z</dcterms:created>
  <dcterms:modified xsi:type="dcterms:W3CDTF">2022-05-22T05:30:00Z</dcterms:modified>
</cp:coreProperties>
</file>